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098" w:rsidRDefault="00923098" w:rsidP="00923098">
      <w:pPr>
        <w:pStyle w:val="a4"/>
        <w:ind w:left="284"/>
        <w:rPr>
          <w:rFonts w:ascii="Comic Sans MS" w:hAnsi="Comic Sans MS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«</w:t>
      </w:r>
      <w:r>
        <w:rPr>
          <w:rFonts w:ascii="Comic Sans MS" w:hAnsi="Comic Sans MS" w:cs="Times New Roman"/>
          <w:sz w:val="18"/>
          <w:szCs w:val="18"/>
        </w:rPr>
        <w:t>Согласовано»                                                                                             «Утверждаю»</w:t>
      </w:r>
    </w:p>
    <w:p w:rsidR="00923098" w:rsidRDefault="00923098" w:rsidP="00923098">
      <w:pPr>
        <w:pStyle w:val="a4"/>
        <w:rPr>
          <w:rFonts w:ascii="Comic Sans MS" w:hAnsi="Comic Sans MS" w:cs="Times New Roman"/>
          <w:sz w:val="18"/>
          <w:szCs w:val="18"/>
        </w:rPr>
      </w:pPr>
      <w:r>
        <w:rPr>
          <w:rFonts w:ascii="Comic Sans MS" w:hAnsi="Comic Sans MS" w:cs="Times New Roman"/>
          <w:sz w:val="18"/>
          <w:szCs w:val="18"/>
        </w:rPr>
        <w:t xml:space="preserve">     зам. директора по УВР                                                           Директор МБОУ «</w:t>
      </w:r>
      <w:proofErr w:type="spellStart"/>
      <w:r>
        <w:rPr>
          <w:rFonts w:ascii="Comic Sans MS" w:hAnsi="Comic Sans MS" w:cs="Times New Roman"/>
          <w:sz w:val="18"/>
          <w:szCs w:val="18"/>
        </w:rPr>
        <w:t>Селенгушская</w:t>
      </w:r>
      <w:proofErr w:type="spellEnd"/>
      <w:r>
        <w:rPr>
          <w:rFonts w:ascii="Comic Sans MS" w:hAnsi="Comic Sans MS" w:cs="Times New Roman"/>
          <w:sz w:val="18"/>
          <w:szCs w:val="18"/>
        </w:rPr>
        <w:t xml:space="preserve"> ООШ»                                                                                                                                     </w:t>
      </w:r>
      <w:r>
        <w:rPr>
          <w:rFonts w:ascii="Comic Sans MS" w:hAnsi="Comic Sans MS" w:cs="Times New Roman"/>
          <w:color w:val="FF0000"/>
          <w:sz w:val="18"/>
          <w:szCs w:val="18"/>
        </w:rPr>
        <w:t xml:space="preserve">              </w:t>
      </w:r>
      <w:r>
        <w:rPr>
          <w:rFonts w:ascii="Comic Sans MS" w:hAnsi="Comic Sans MS" w:cs="Times New Roman"/>
          <w:sz w:val="18"/>
          <w:szCs w:val="18"/>
        </w:rPr>
        <w:t xml:space="preserve">____________  Корнеева Н.А   </w:t>
      </w:r>
      <w:r>
        <w:rPr>
          <w:rFonts w:ascii="Comic Sans MS" w:hAnsi="Comic Sans MS" w:cs="Times New Roman"/>
          <w:color w:val="FF0000"/>
          <w:sz w:val="18"/>
          <w:szCs w:val="18"/>
        </w:rPr>
        <w:t xml:space="preserve">                                                          </w:t>
      </w:r>
      <w:r>
        <w:rPr>
          <w:rFonts w:ascii="Comic Sans MS" w:hAnsi="Comic Sans MS" w:cs="Times New Roman"/>
          <w:sz w:val="18"/>
          <w:szCs w:val="18"/>
        </w:rPr>
        <w:t xml:space="preserve">_________  Ерхова С.Н                          </w:t>
      </w:r>
    </w:p>
    <w:p w:rsidR="00923098" w:rsidRDefault="00ED6701" w:rsidP="00923098">
      <w:pPr>
        <w:pStyle w:val="a4"/>
        <w:rPr>
          <w:rFonts w:ascii="Comic Sans MS" w:hAnsi="Comic Sans MS" w:cs="Times New Roman"/>
          <w:sz w:val="18"/>
          <w:szCs w:val="18"/>
        </w:rPr>
      </w:pPr>
      <w:r>
        <w:rPr>
          <w:rFonts w:ascii="Comic Sans MS" w:hAnsi="Comic Sans MS" w:cs="Times New Roman"/>
          <w:sz w:val="18"/>
          <w:szCs w:val="18"/>
        </w:rPr>
        <w:t xml:space="preserve">             28.08.  2021</w:t>
      </w:r>
      <w:r w:rsidR="00923098">
        <w:rPr>
          <w:rFonts w:ascii="Comic Sans MS" w:hAnsi="Comic Sans MS" w:cs="Times New Roman"/>
          <w:sz w:val="18"/>
          <w:szCs w:val="18"/>
        </w:rPr>
        <w:t xml:space="preserve"> г.                                                                         Приказ №    от </w:t>
      </w:r>
      <w:bookmarkStart w:id="0" w:name="_GoBack"/>
      <w:bookmarkEnd w:id="0"/>
      <w:r w:rsidR="00923098">
        <w:rPr>
          <w:rFonts w:ascii="Comic Sans MS" w:hAnsi="Comic Sans MS" w:cs="Times New Roman"/>
          <w:sz w:val="18"/>
          <w:szCs w:val="18"/>
        </w:rPr>
        <w:t xml:space="preserve">г.                                                                                                                    </w:t>
      </w:r>
    </w:p>
    <w:p w:rsidR="008F3AC4" w:rsidRDefault="008F3AC4" w:rsidP="00923098">
      <w:pPr>
        <w:ind w:right="-479"/>
        <w:rPr>
          <w:rFonts w:eastAsia="Times New Roman"/>
          <w:b/>
          <w:bCs/>
          <w:sz w:val="28"/>
          <w:szCs w:val="28"/>
        </w:rPr>
      </w:pPr>
    </w:p>
    <w:p w:rsidR="00923098" w:rsidRDefault="00923098">
      <w:pPr>
        <w:ind w:right="-479"/>
        <w:jc w:val="center"/>
        <w:rPr>
          <w:rFonts w:eastAsia="Times New Roman"/>
          <w:b/>
          <w:bCs/>
          <w:sz w:val="28"/>
          <w:szCs w:val="28"/>
        </w:rPr>
      </w:pPr>
    </w:p>
    <w:p w:rsidR="00923098" w:rsidRDefault="00923098">
      <w:pPr>
        <w:ind w:right="-479"/>
        <w:jc w:val="center"/>
        <w:rPr>
          <w:rFonts w:eastAsia="Times New Roman"/>
          <w:b/>
          <w:bCs/>
          <w:sz w:val="28"/>
          <w:szCs w:val="28"/>
        </w:rPr>
      </w:pPr>
    </w:p>
    <w:p w:rsidR="008F3AC4" w:rsidRDefault="008F3AC4">
      <w:pPr>
        <w:ind w:right="-479"/>
        <w:jc w:val="center"/>
        <w:rPr>
          <w:rFonts w:eastAsia="Times New Roman"/>
          <w:b/>
          <w:bCs/>
          <w:sz w:val="28"/>
          <w:szCs w:val="28"/>
        </w:rPr>
      </w:pPr>
    </w:p>
    <w:p w:rsidR="008F3AC4" w:rsidRDefault="008F3AC4">
      <w:pPr>
        <w:ind w:right="-479"/>
        <w:jc w:val="center"/>
        <w:rPr>
          <w:rFonts w:eastAsia="Times New Roman"/>
          <w:b/>
          <w:bCs/>
          <w:sz w:val="28"/>
          <w:szCs w:val="28"/>
        </w:rPr>
      </w:pPr>
    </w:p>
    <w:p w:rsidR="00203F0E" w:rsidRDefault="00FE5F79">
      <w:pPr>
        <w:ind w:right="-4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Календарный план</w:t>
      </w:r>
    </w:p>
    <w:p w:rsidR="00203F0E" w:rsidRDefault="00203F0E">
      <w:pPr>
        <w:spacing w:line="5" w:lineRule="exact"/>
        <w:rPr>
          <w:sz w:val="24"/>
          <w:szCs w:val="24"/>
        </w:rPr>
      </w:pPr>
    </w:p>
    <w:p w:rsidR="00203F0E" w:rsidRDefault="00FE5F79">
      <w:pPr>
        <w:ind w:right="-4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физкультурно-оздоровительных и спортивно-массовых мероприятий</w:t>
      </w:r>
    </w:p>
    <w:p w:rsidR="00203F0E" w:rsidRDefault="00FE5F79">
      <w:pPr>
        <w:ind w:right="-4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спортивного клуба «</w:t>
      </w:r>
      <w:proofErr w:type="gramStart"/>
      <w:r w:rsidR="00006028">
        <w:rPr>
          <w:rFonts w:eastAsia="Times New Roman"/>
          <w:b/>
          <w:bCs/>
          <w:sz w:val="28"/>
          <w:szCs w:val="28"/>
        </w:rPr>
        <w:t>спортивный</w:t>
      </w:r>
      <w:proofErr w:type="gramEnd"/>
      <w:r w:rsidR="00006028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="00006028">
        <w:rPr>
          <w:rFonts w:eastAsia="Times New Roman"/>
          <w:b/>
          <w:bCs/>
          <w:sz w:val="28"/>
          <w:szCs w:val="28"/>
        </w:rPr>
        <w:t>каледоскоп</w:t>
      </w:r>
      <w:proofErr w:type="spellEnd"/>
      <w:r>
        <w:rPr>
          <w:rFonts w:eastAsia="Times New Roman"/>
          <w:b/>
          <w:bCs/>
          <w:sz w:val="28"/>
          <w:szCs w:val="28"/>
        </w:rPr>
        <w:t>»</w:t>
      </w:r>
    </w:p>
    <w:p w:rsidR="00203F0E" w:rsidRDefault="00203F0E">
      <w:pPr>
        <w:spacing w:line="1" w:lineRule="exact"/>
        <w:rPr>
          <w:sz w:val="24"/>
          <w:szCs w:val="24"/>
        </w:rPr>
      </w:pPr>
    </w:p>
    <w:p w:rsidR="00203F0E" w:rsidRDefault="00ED6701">
      <w:pPr>
        <w:ind w:right="-4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2021-2022</w:t>
      </w:r>
      <w:r w:rsidR="00FE5F79"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203F0E" w:rsidRDefault="00FE5F7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202565</wp:posOffset>
            </wp:positionV>
            <wp:extent cx="1318260" cy="317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3F0E" w:rsidRDefault="00203F0E">
      <w:pPr>
        <w:spacing w:line="28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"/>
        <w:gridCol w:w="4700"/>
        <w:gridCol w:w="2040"/>
        <w:gridCol w:w="1760"/>
        <w:gridCol w:w="30"/>
      </w:tblGrid>
      <w:tr w:rsidR="00FE5F79" w:rsidTr="008F3AC4">
        <w:trPr>
          <w:trHeight w:val="394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E5F79" w:rsidRDefault="00FE5F7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E5F79" w:rsidRDefault="00FE5F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E5F79" w:rsidRDefault="00FE5F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Дата</w:t>
            </w:r>
          </w:p>
          <w:p w:rsidR="00FE5F79" w:rsidRDefault="00FE5F79" w:rsidP="00FE5F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E5F79" w:rsidRDefault="00FE5F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30" w:type="dxa"/>
            <w:vAlign w:val="bottom"/>
          </w:tcPr>
          <w:p w:rsidR="00FE5F79" w:rsidRDefault="00FE5F79">
            <w:pPr>
              <w:rPr>
                <w:sz w:val="1"/>
                <w:szCs w:val="1"/>
              </w:rPr>
            </w:pPr>
          </w:p>
        </w:tc>
      </w:tr>
      <w:tr w:rsidR="00FE5F79" w:rsidTr="00FE5F79">
        <w:trPr>
          <w:trHeight w:val="6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5F79" w:rsidRDefault="00FE5F79">
            <w:pPr>
              <w:rPr>
                <w:sz w:val="5"/>
                <w:szCs w:val="5"/>
              </w:rPr>
            </w:pPr>
          </w:p>
        </w:tc>
        <w:tc>
          <w:tcPr>
            <w:tcW w:w="4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5F79" w:rsidRDefault="00FE5F79">
            <w:pPr>
              <w:rPr>
                <w:sz w:val="5"/>
                <w:szCs w:val="5"/>
              </w:rPr>
            </w:pPr>
          </w:p>
        </w:tc>
        <w:tc>
          <w:tcPr>
            <w:tcW w:w="2040" w:type="dxa"/>
            <w:vMerge/>
            <w:tcBorders>
              <w:bottom w:val="single" w:sz="4" w:space="0" w:color="auto"/>
            </w:tcBorders>
            <w:vAlign w:val="bottom"/>
          </w:tcPr>
          <w:p w:rsidR="00FE5F79" w:rsidRDefault="00FE5F79" w:rsidP="004E5A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5F79" w:rsidRDefault="00FE5F79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FE5F79" w:rsidRDefault="00FE5F79">
            <w:pPr>
              <w:rPr>
                <w:sz w:val="1"/>
                <w:szCs w:val="1"/>
              </w:rPr>
            </w:pPr>
          </w:p>
        </w:tc>
      </w:tr>
      <w:tr w:rsidR="00FE5F79" w:rsidTr="00FE5F79">
        <w:trPr>
          <w:trHeight w:val="28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E5F79" w:rsidRDefault="00FE5F79">
            <w:pPr>
              <w:spacing w:line="2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700" w:type="dxa"/>
            <w:vMerge w:val="restart"/>
            <w:tcBorders>
              <w:right w:val="single" w:sz="8" w:space="0" w:color="auto"/>
            </w:tcBorders>
            <w:vAlign w:val="bottom"/>
          </w:tcPr>
          <w:p w:rsidR="00FE5F79" w:rsidRDefault="00FE5F79">
            <w:pPr>
              <w:spacing w:line="2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Осенний кросс в рамках</w:t>
            </w:r>
          </w:p>
          <w:p w:rsidR="00FE5F79" w:rsidRDefault="00FE5F79" w:rsidP="00ED279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Всероссийского дня бега «Кросс</w:t>
            </w:r>
          </w:p>
          <w:p w:rsidR="00FE5F79" w:rsidRDefault="00FE5F79" w:rsidP="000906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нации»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E5F79" w:rsidRDefault="00FE5F79" w:rsidP="004E5A86">
            <w:pPr>
              <w:jc w:val="center"/>
              <w:rPr>
                <w:rFonts w:eastAsia="Times New Roman"/>
                <w:w w:val="99"/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Сентябрь</w:t>
            </w:r>
          </w:p>
          <w:p w:rsidR="00FE5F79" w:rsidRDefault="00FE5F79" w:rsidP="004E5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E5F79" w:rsidRDefault="00FE5F79" w:rsidP="00ED6701">
            <w:pPr>
              <w:spacing w:line="28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</w:t>
            </w:r>
            <w:r w:rsidR="00ED6701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30" w:type="dxa"/>
            <w:vAlign w:val="bottom"/>
          </w:tcPr>
          <w:p w:rsidR="00FE5F79" w:rsidRDefault="00FE5F79">
            <w:pPr>
              <w:rPr>
                <w:sz w:val="1"/>
                <w:szCs w:val="1"/>
              </w:rPr>
            </w:pPr>
          </w:p>
        </w:tc>
      </w:tr>
      <w:tr w:rsidR="00FE5F79" w:rsidTr="00995F22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E5F79" w:rsidRDefault="00FE5F7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vMerge/>
            <w:tcBorders>
              <w:right w:val="single" w:sz="8" w:space="0" w:color="auto"/>
            </w:tcBorders>
            <w:vAlign w:val="bottom"/>
          </w:tcPr>
          <w:p w:rsidR="00FE5F79" w:rsidRDefault="00FE5F79" w:rsidP="000906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vAlign w:val="bottom"/>
          </w:tcPr>
          <w:p w:rsidR="00FE5F79" w:rsidRDefault="00FE5F79" w:rsidP="004E5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E5F79" w:rsidRDefault="00FE5F7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E5F79" w:rsidRDefault="00FE5F79">
            <w:pPr>
              <w:rPr>
                <w:sz w:val="1"/>
                <w:szCs w:val="1"/>
              </w:rPr>
            </w:pPr>
          </w:p>
        </w:tc>
      </w:tr>
      <w:tr w:rsidR="00FE5F79" w:rsidTr="00995F22">
        <w:trPr>
          <w:trHeight w:val="34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5F79" w:rsidRDefault="00FE5F7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5F79" w:rsidRDefault="00FE5F7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E5F79" w:rsidRDefault="00FE5F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5F79" w:rsidRDefault="00FE5F7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E5F79" w:rsidRDefault="00FE5F79">
            <w:pPr>
              <w:rPr>
                <w:sz w:val="1"/>
                <w:szCs w:val="1"/>
              </w:rPr>
            </w:pPr>
          </w:p>
        </w:tc>
      </w:tr>
      <w:tr w:rsidR="00006028" w:rsidTr="008F3AC4">
        <w:trPr>
          <w:trHeight w:val="50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028" w:rsidRDefault="000060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700" w:type="dxa"/>
            <w:vMerge w:val="restart"/>
            <w:tcBorders>
              <w:right w:val="single" w:sz="8" w:space="0" w:color="auto"/>
            </w:tcBorders>
            <w:vAlign w:val="bottom"/>
          </w:tcPr>
          <w:p w:rsidR="00006028" w:rsidRDefault="000060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Футбол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06028" w:rsidRDefault="00FE5F79" w:rsidP="00EF6E48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Октябрь</w:t>
            </w:r>
          </w:p>
        </w:tc>
        <w:tc>
          <w:tcPr>
            <w:tcW w:w="1760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06028" w:rsidRDefault="000060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2-9</w:t>
            </w:r>
          </w:p>
        </w:tc>
        <w:tc>
          <w:tcPr>
            <w:tcW w:w="30" w:type="dxa"/>
            <w:vAlign w:val="bottom"/>
          </w:tcPr>
          <w:p w:rsidR="00006028" w:rsidRDefault="00006028">
            <w:pPr>
              <w:rPr>
                <w:sz w:val="1"/>
                <w:szCs w:val="1"/>
              </w:rPr>
            </w:pPr>
          </w:p>
        </w:tc>
      </w:tr>
      <w:tr w:rsidR="00006028" w:rsidTr="00FE5F79">
        <w:trPr>
          <w:trHeight w:val="12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028" w:rsidRDefault="00006028">
            <w:pPr>
              <w:rPr>
                <w:sz w:val="10"/>
                <w:szCs w:val="10"/>
              </w:rPr>
            </w:pPr>
          </w:p>
        </w:tc>
        <w:tc>
          <w:tcPr>
            <w:tcW w:w="4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028" w:rsidRDefault="00006028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06028" w:rsidRDefault="000060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028" w:rsidRDefault="00006028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006028" w:rsidRDefault="00006028">
            <w:pPr>
              <w:rPr>
                <w:sz w:val="1"/>
                <w:szCs w:val="1"/>
              </w:rPr>
            </w:pPr>
          </w:p>
        </w:tc>
      </w:tr>
      <w:tr w:rsidR="00ED6701" w:rsidTr="00C760F9">
        <w:trPr>
          <w:trHeight w:val="35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700" w:type="dxa"/>
            <w:vMerge w:val="restart"/>
            <w:tcBorders>
              <w:right w:val="single" w:sz="8" w:space="0" w:color="auto"/>
            </w:tcBorders>
            <w:vAlign w:val="bottom"/>
          </w:tcPr>
          <w:p w:rsidR="00ED6701" w:rsidRDefault="00ED6701" w:rsidP="00582FA3">
            <w:pPr>
              <w:spacing w:line="2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Веселые старты в рамках месячника</w:t>
            </w:r>
          </w:p>
          <w:p w:rsidR="00ED6701" w:rsidRDefault="00ED6701" w:rsidP="00582FA3">
            <w:pPr>
              <w:spacing w:line="2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ЗОЖ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D6701" w:rsidRDefault="00ED6701" w:rsidP="00FE5F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D6701" w:rsidRDefault="00ED6701" w:rsidP="00ED67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7-9</w:t>
            </w: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F7356D">
        <w:trPr>
          <w:trHeight w:val="30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2"/>
                <w:szCs w:val="2"/>
              </w:rPr>
            </w:pPr>
          </w:p>
        </w:tc>
        <w:tc>
          <w:tcPr>
            <w:tcW w:w="4700" w:type="dxa"/>
            <w:vMerge/>
            <w:tcBorders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vAlign w:val="bottom"/>
          </w:tcPr>
          <w:p w:rsidR="00ED6701" w:rsidRDefault="00ED6701" w:rsidP="00A67D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F7356D">
        <w:trPr>
          <w:trHeight w:val="94"/>
        </w:trPr>
        <w:tc>
          <w:tcPr>
            <w:tcW w:w="5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8"/>
                <w:szCs w:val="8"/>
              </w:rPr>
            </w:pPr>
          </w:p>
        </w:tc>
        <w:tc>
          <w:tcPr>
            <w:tcW w:w="4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FE5F79">
        <w:trPr>
          <w:trHeight w:val="60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spacing w:line="2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ED6701" w:rsidRDefault="00ED6701">
            <w:pPr>
              <w:spacing w:line="289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D6701" w:rsidRDefault="00ED6701">
            <w:pPr>
              <w:spacing w:line="28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1-4</w:t>
            </w: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006028">
        <w:trPr>
          <w:trHeight w:val="34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Баскетбол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Ноябрь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006028">
        <w:trPr>
          <w:trHeight w:val="302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spacing w:line="30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 w:rsidP="00ED6701">
            <w:pPr>
              <w:spacing w:line="30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Спортивные соревнования</w:t>
            </w:r>
          </w:p>
          <w:p w:rsidR="00ED6701" w:rsidRDefault="00ED6701" w:rsidP="00ED67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школьников «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Президентские</w:t>
            </w:r>
            <w:proofErr w:type="gramEnd"/>
          </w:p>
          <w:p w:rsidR="00ED6701" w:rsidRDefault="00ED6701" w:rsidP="00ED670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состязания» (Спортивное</w:t>
            </w:r>
            <w:proofErr w:type="gramEnd"/>
          </w:p>
          <w:p w:rsidR="00ED6701" w:rsidRDefault="00ED6701" w:rsidP="00ED6701">
            <w:pPr>
              <w:spacing w:line="30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многоборье, теоретический конкурс)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D6701" w:rsidRDefault="00ED6701" w:rsidP="00006028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Ноябрь,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 w:rsidP="00ED670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3-9</w:t>
            </w: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F95F66">
        <w:trPr>
          <w:trHeight w:val="300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spacing w:line="30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700" w:type="dxa"/>
            <w:vMerge w:val="restart"/>
            <w:tcBorders>
              <w:right w:val="single" w:sz="8" w:space="0" w:color="auto"/>
            </w:tcBorders>
            <w:vAlign w:val="bottom"/>
          </w:tcPr>
          <w:p w:rsidR="00ED6701" w:rsidRDefault="00ED6701" w:rsidP="00F261C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Мини-футбол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D6701" w:rsidRDefault="00ED6701" w:rsidP="00000C2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D6701" w:rsidRDefault="00ED6701" w:rsidP="00ED670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2-9</w:t>
            </w: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BC4BF5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vMerge/>
            <w:tcBorders>
              <w:right w:val="single" w:sz="8" w:space="0" w:color="auto"/>
            </w:tcBorders>
            <w:vAlign w:val="bottom"/>
          </w:tcPr>
          <w:p w:rsidR="00ED6701" w:rsidRDefault="00ED6701" w:rsidP="00F261C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vAlign w:val="bottom"/>
          </w:tcPr>
          <w:p w:rsidR="00ED6701" w:rsidRDefault="00ED6701" w:rsidP="00000C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BC4BF5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vMerge/>
            <w:tcBorders>
              <w:right w:val="single" w:sz="8" w:space="0" w:color="auto"/>
            </w:tcBorders>
            <w:vAlign w:val="bottom"/>
          </w:tcPr>
          <w:p w:rsidR="00ED6701" w:rsidRDefault="00ED6701" w:rsidP="00F261C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vAlign w:val="bottom"/>
          </w:tcPr>
          <w:p w:rsidR="00ED6701" w:rsidRDefault="00ED6701" w:rsidP="00000C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006028">
        <w:trPr>
          <w:trHeight w:val="34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006028">
        <w:trPr>
          <w:trHeight w:val="35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700" w:type="dxa"/>
            <w:vMerge w:val="restart"/>
            <w:tcBorders>
              <w:right w:val="single" w:sz="8" w:space="0" w:color="auto"/>
            </w:tcBorders>
            <w:vAlign w:val="bottom"/>
          </w:tcPr>
          <w:p w:rsidR="00ED6701" w:rsidRDefault="00ED67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Шашки, шахматы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D6701" w:rsidRDefault="00ED6701" w:rsidP="00BF30D5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D6701" w:rsidRDefault="00ED67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2-8</w:t>
            </w: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006028">
        <w:trPr>
          <w:trHeight w:val="13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11"/>
                <w:szCs w:val="11"/>
              </w:rPr>
            </w:pPr>
          </w:p>
        </w:tc>
        <w:tc>
          <w:tcPr>
            <w:tcW w:w="4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11"/>
                <w:szCs w:val="11"/>
              </w:rPr>
            </w:pPr>
          </w:p>
        </w:tc>
        <w:tc>
          <w:tcPr>
            <w:tcW w:w="204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006028">
        <w:trPr>
          <w:trHeight w:val="35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700" w:type="dxa"/>
            <w:vMerge w:val="restart"/>
            <w:tcBorders>
              <w:right w:val="single" w:sz="8" w:space="0" w:color="auto"/>
            </w:tcBorders>
            <w:vAlign w:val="bottom"/>
          </w:tcPr>
          <w:p w:rsidR="00ED6701" w:rsidRDefault="00ED6701" w:rsidP="001B2D73">
            <w:pPr>
              <w:spacing w:line="2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Пионербол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D6701" w:rsidRDefault="00ED6701" w:rsidP="00846755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Январь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D6701" w:rsidRDefault="00ED6701" w:rsidP="00ED67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2-9</w:t>
            </w: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006028">
        <w:trPr>
          <w:trHeight w:val="13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11"/>
                <w:szCs w:val="11"/>
              </w:rPr>
            </w:pPr>
          </w:p>
        </w:tc>
        <w:tc>
          <w:tcPr>
            <w:tcW w:w="4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11"/>
                <w:szCs w:val="11"/>
              </w:rPr>
            </w:pPr>
          </w:p>
        </w:tc>
        <w:tc>
          <w:tcPr>
            <w:tcW w:w="204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006028">
        <w:trPr>
          <w:trHeight w:val="291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spacing w:line="29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7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spacing w:line="29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4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D6701" w:rsidRDefault="00ED6701" w:rsidP="00486448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Февраль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D6701" w:rsidRDefault="00ED6701" w:rsidP="00ED6701">
            <w:pPr>
              <w:spacing w:line="2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7-9</w:t>
            </w: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006028">
        <w:trPr>
          <w:trHeight w:val="34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 w:rsidP="00ED6701">
            <w:pPr>
              <w:spacing w:line="30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Военно-спортивные соревнования,</w:t>
            </w:r>
          </w:p>
          <w:p w:rsidR="00ED6701" w:rsidRDefault="00ED6701" w:rsidP="00ED67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посвященные памяти воина-афганца</w:t>
            </w:r>
          </w:p>
          <w:p w:rsidR="00ED6701" w:rsidRDefault="00ED670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006028">
        <w:trPr>
          <w:trHeight w:val="31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Военно-спортивная игра «Зарница»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D6701" w:rsidRDefault="00ED6701" w:rsidP="00006028">
            <w:pPr>
              <w:spacing w:line="301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Февраль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1-6</w:t>
            </w: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006028">
        <w:trPr>
          <w:trHeight w:val="301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700" w:type="dxa"/>
            <w:vMerge w:val="restart"/>
            <w:tcBorders>
              <w:right w:val="single" w:sz="8" w:space="0" w:color="auto"/>
            </w:tcBorders>
            <w:vAlign w:val="bottom"/>
          </w:tcPr>
          <w:p w:rsidR="00ED6701" w:rsidRDefault="00ED6701" w:rsidP="00ED67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Фестиваль лыжного спорта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D6701" w:rsidRDefault="00ED6701" w:rsidP="00333E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Февраль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D6701" w:rsidRDefault="00ED6701" w:rsidP="00ED6701">
            <w:pPr>
              <w:spacing w:line="30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8-9</w:t>
            </w: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006028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vMerge/>
            <w:tcBorders>
              <w:right w:val="single" w:sz="8" w:space="0" w:color="auto"/>
            </w:tcBorders>
            <w:vAlign w:val="bottom"/>
          </w:tcPr>
          <w:p w:rsidR="00ED6701" w:rsidRDefault="00ED6701" w:rsidP="004326E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vAlign w:val="bottom"/>
          </w:tcPr>
          <w:p w:rsidR="00ED6701" w:rsidRDefault="00ED6701" w:rsidP="00333E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006028">
        <w:trPr>
          <w:trHeight w:val="34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006028">
        <w:trPr>
          <w:trHeight w:val="35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4700" w:type="dxa"/>
            <w:vMerge w:val="restart"/>
            <w:tcBorders>
              <w:right w:val="single" w:sz="8" w:space="0" w:color="auto"/>
            </w:tcBorders>
            <w:vAlign w:val="bottom"/>
          </w:tcPr>
          <w:p w:rsidR="00ED6701" w:rsidRDefault="00ED6701" w:rsidP="00EF7AFA">
            <w:pPr>
              <w:spacing w:line="2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Зимний фестиваль комплекса ВФСК</w:t>
            </w:r>
          </w:p>
          <w:p w:rsidR="00ED6701" w:rsidRDefault="00ED6701" w:rsidP="00EF7AFA">
            <w:pPr>
              <w:spacing w:line="2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«ГТО» Конкурс-смотр строя и песни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D6701" w:rsidRDefault="00ED6701" w:rsidP="00E055DC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Февраль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D6701" w:rsidRDefault="00ED67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5-9</w:t>
            </w: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006028">
        <w:trPr>
          <w:trHeight w:val="8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7"/>
                <w:szCs w:val="7"/>
              </w:rPr>
            </w:pPr>
          </w:p>
        </w:tc>
        <w:tc>
          <w:tcPr>
            <w:tcW w:w="4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7"/>
                <w:szCs w:val="7"/>
              </w:rPr>
            </w:pPr>
          </w:p>
        </w:tc>
        <w:tc>
          <w:tcPr>
            <w:tcW w:w="204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006028">
        <w:trPr>
          <w:trHeight w:val="35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4700" w:type="dxa"/>
            <w:vMerge w:val="restart"/>
            <w:tcBorders>
              <w:right w:val="single" w:sz="8" w:space="0" w:color="auto"/>
            </w:tcBorders>
            <w:vAlign w:val="bottom"/>
          </w:tcPr>
          <w:p w:rsidR="00ED6701" w:rsidRDefault="00ED6701" w:rsidP="00ED6701">
            <w:pPr>
              <w:spacing w:line="2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Физкультурно-оздоровительные</w:t>
            </w:r>
          </w:p>
          <w:p w:rsidR="00ED6701" w:rsidRDefault="00ED6701" w:rsidP="00ED67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мероприятия, посвященные , 8 марта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D6701" w:rsidRDefault="00ED6701" w:rsidP="00CA4F0A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D6701" w:rsidRDefault="00ED6701" w:rsidP="00ED67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3-9</w:t>
            </w: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006028">
        <w:trPr>
          <w:trHeight w:val="132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11"/>
                <w:szCs w:val="11"/>
              </w:rPr>
            </w:pPr>
          </w:p>
        </w:tc>
        <w:tc>
          <w:tcPr>
            <w:tcW w:w="4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11"/>
                <w:szCs w:val="11"/>
              </w:rPr>
            </w:pPr>
          </w:p>
        </w:tc>
        <w:tc>
          <w:tcPr>
            <w:tcW w:w="204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006028">
        <w:trPr>
          <w:trHeight w:val="28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spacing w:line="2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ED6701" w:rsidRDefault="00ED6701" w:rsidP="00EA5348">
            <w:pPr>
              <w:spacing w:line="289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День здоровья 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физкультурно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</w:t>
            </w:r>
            <w:proofErr w:type="gramEnd"/>
          </w:p>
        </w:tc>
        <w:tc>
          <w:tcPr>
            <w:tcW w:w="204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D6701" w:rsidRDefault="00ED6701" w:rsidP="00621E7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Апрель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D6701" w:rsidRDefault="00ED6701" w:rsidP="00ED6701">
            <w:pPr>
              <w:spacing w:line="28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2-9</w:t>
            </w: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006028">
        <w:trPr>
          <w:trHeight w:val="34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 w:rsidP="00EA53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оздоровительные мероприятия)</w:t>
            </w:r>
          </w:p>
        </w:tc>
        <w:tc>
          <w:tcPr>
            <w:tcW w:w="204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006028">
        <w:trPr>
          <w:trHeight w:val="28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spacing w:line="2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4700" w:type="dxa"/>
            <w:vMerge w:val="restart"/>
            <w:tcBorders>
              <w:right w:val="single" w:sz="8" w:space="0" w:color="auto"/>
            </w:tcBorders>
            <w:vAlign w:val="bottom"/>
          </w:tcPr>
          <w:p w:rsidR="00ED6701" w:rsidRDefault="00ED6701" w:rsidP="00EC136C">
            <w:pPr>
              <w:spacing w:line="2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Президентские состязания</w:t>
            </w:r>
          </w:p>
          <w:p w:rsidR="00ED6701" w:rsidRDefault="00ED6701" w:rsidP="00EC136C">
            <w:pPr>
              <w:spacing w:line="289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(спортивное многоборье,</w:t>
            </w:r>
            <w:proofErr w:type="gramEnd"/>
          </w:p>
          <w:p w:rsidR="00ED6701" w:rsidRDefault="00ED6701" w:rsidP="00EC136C">
            <w:pPr>
              <w:spacing w:line="2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теоретический конкурс, баскетбол)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D6701" w:rsidRDefault="00ED6701" w:rsidP="003C005C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Апрель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D6701" w:rsidRDefault="00ED6701" w:rsidP="00F540FA">
            <w:pPr>
              <w:spacing w:line="28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</w:t>
            </w:r>
          </w:p>
          <w:p w:rsidR="00ED6701" w:rsidRDefault="00ED6701" w:rsidP="00F540FA">
            <w:pPr>
              <w:spacing w:line="28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жеребьевке</w:t>
            </w: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006028">
        <w:trPr>
          <w:trHeight w:val="323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vMerge/>
            <w:tcBorders>
              <w:right w:val="single" w:sz="8" w:space="0" w:color="auto"/>
            </w:tcBorders>
            <w:vAlign w:val="bottom"/>
          </w:tcPr>
          <w:p w:rsidR="00ED6701" w:rsidRDefault="00ED6701" w:rsidP="005E12E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vAlign w:val="bottom"/>
          </w:tcPr>
          <w:p w:rsidR="00ED6701" w:rsidRDefault="00ED67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  <w:tr w:rsidR="00ED6701" w:rsidTr="00006028">
        <w:trPr>
          <w:trHeight w:val="34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6701" w:rsidRDefault="00ED670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D6701" w:rsidRDefault="00ED6701">
            <w:pPr>
              <w:rPr>
                <w:sz w:val="1"/>
                <w:szCs w:val="1"/>
              </w:rPr>
            </w:pPr>
          </w:p>
        </w:tc>
      </w:tr>
    </w:tbl>
    <w:p w:rsidR="00203F0E" w:rsidRDefault="00FE5F7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-7874635</wp:posOffset>
            </wp:positionV>
            <wp:extent cx="1318260" cy="317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-7254875</wp:posOffset>
            </wp:positionV>
            <wp:extent cx="1318260" cy="317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-6938010</wp:posOffset>
            </wp:positionV>
            <wp:extent cx="1318260" cy="317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-6678295</wp:posOffset>
            </wp:positionV>
            <wp:extent cx="1318260" cy="317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-6377940</wp:posOffset>
            </wp:positionV>
            <wp:extent cx="1318260" cy="317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-5962650</wp:posOffset>
            </wp:positionV>
            <wp:extent cx="1318260" cy="317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-5751195</wp:posOffset>
            </wp:positionV>
            <wp:extent cx="1318260" cy="317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-4927600</wp:posOffset>
            </wp:positionV>
            <wp:extent cx="1318260" cy="317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-4604385</wp:posOffset>
            </wp:positionV>
            <wp:extent cx="1318260" cy="317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-4281805</wp:posOffset>
            </wp:positionV>
            <wp:extent cx="1318260" cy="317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-3866515</wp:posOffset>
            </wp:positionV>
            <wp:extent cx="1318260" cy="3175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-3648075</wp:posOffset>
            </wp:positionV>
            <wp:extent cx="1318260" cy="317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-3028950</wp:posOffset>
            </wp:positionV>
            <wp:extent cx="1318260" cy="3175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-2733675</wp:posOffset>
            </wp:positionV>
            <wp:extent cx="1318260" cy="317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-2409190</wp:posOffset>
            </wp:positionV>
            <wp:extent cx="1318260" cy="3175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-1993900</wp:posOffset>
            </wp:positionV>
            <wp:extent cx="1318260" cy="317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-1374775</wp:posOffset>
            </wp:positionV>
            <wp:extent cx="1318260" cy="3175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-1053465</wp:posOffset>
            </wp:positionV>
            <wp:extent cx="1318260" cy="3175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-638175</wp:posOffset>
            </wp:positionV>
            <wp:extent cx="1318260" cy="3175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-18415</wp:posOffset>
            </wp:positionV>
            <wp:extent cx="1318260" cy="3175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050" w:type="dxa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"/>
        <w:gridCol w:w="4700"/>
        <w:gridCol w:w="2040"/>
        <w:gridCol w:w="1760"/>
        <w:gridCol w:w="30"/>
      </w:tblGrid>
      <w:tr w:rsidR="00006028" w:rsidTr="008F3AC4">
        <w:trPr>
          <w:trHeight w:val="391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06028" w:rsidRDefault="00FE5F7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4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028" w:rsidRDefault="00006028" w:rsidP="005C2D48">
            <w:pPr>
              <w:spacing w:line="2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Легкоатлетический забег «Кольцо</w:t>
            </w:r>
          </w:p>
        </w:tc>
        <w:tc>
          <w:tcPr>
            <w:tcW w:w="20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06028" w:rsidRDefault="000060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Май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028" w:rsidRDefault="000060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2–</w:t>
            </w:r>
            <w:r w:rsidR="00ED6701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30" w:type="dxa"/>
            <w:vAlign w:val="bottom"/>
          </w:tcPr>
          <w:p w:rsidR="00006028" w:rsidRDefault="00006028">
            <w:pPr>
              <w:rPr>
                <w:sz w:val="1"/>
                <w:szCs w:val="1"/>
              </w:rPr>
            </w:pPr>
          </w:p>
        </w:tc>
      </w:tr>
      <w:tr w:rsidR="00006028" w:rsidTr="008F3AC4">
        <w:trPr>
          <w:trHeight w:val="13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028" w:rsidRDefault="00006028">
            <w:pPr>
              <w:rPr>
                <w:sz w:val="11"/>
                <w:szCs w:val="11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028" w:rsidRDefault="00006028" w:rsidP="005C2D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победы »</w:t>
            </w:r>
          </w:p>
        </w:tc>
        <w:tc>
          <w:tcPr>
            <w:tcW w:w="2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06028" w:rsidRDefault="000060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028" w:rsidRDefault="0000602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06028" w:rsidRDefault="00006028">
            <w:pPr>
              <w:rPr>
                <w:sz w:val="1"/>
                <w:szCs w:val="1"/>
              </w:rPr>
            </w:pPr>
          </w:p>
        </w:tc>
      </w:tr>
      <w:tr w:rsidR="00006028" w:rsidTr="008F3AC4">
        <w:trPr>
          <w:trHeight w:val="66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028" w:rsidRDefault="00FE5F79">
            <w:pPr>
              <w:spacing w:line="29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006028" w:rsidRDefault="00006028" w:rsidP="00F94AFC">
            <w:pPr>
              <w:spacing w:line="2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Летний фестиваль комплекса ВФСК</w:t>
            </w:r>
          </w:p>
        </w:tc>
        <w:tc>
          <w:tcPr>
            <w:tcW w:w="20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06028" w:rsidRDefault="008F3AC4" w:rsidP="008F3AC4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Май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028" w:rsidRDefault="00006028">
            <w:pPr>
              <w:spacing w:line="2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2-</w:t>
            </w:r>
            <w:r w:rsidR="00ED6701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30" w:type="dxa"/>
            <w:vAlign w:val="bottom"/>
          </w:tcPr>
          <w:p w:rsidR="00006028" w:rsidRDefault="00006028">
            <w:pPr>
              <w:rPr>
                <w:sz w:val="1"/>
                <w:szCs w:val="1"/>
              </w:rPr>
            </w:pPr>
          </w:p>
        </w:tc>
      </w:tr>
      <w:tr w:rsidR="00006028" w:rsidTr="008F3AC4">
        <w:trPr>
          <w:trHeight w:val="8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028" w:rsidRDefault="00006028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028" w:rsidRDefault="00006028" w:rsidP="00F94A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«ГТО»</w:t>
            </w:r>
          </w:p>
        </w:tc>
        <w:tc>
          <w:tcPr>
            <w:tcW w:w="2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06028" w:rsidRDefault="000060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028" w:rsidRDefault="0000602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028" w:rsidRDefault="00006028">
            <w:pPr>
              <w:rPr>
                <w:sz w:val="1"/>
                <w:szCs w:val="1"/>
              </w:rPr>
            </w:pPr>
          </w:p>
        </w:tc>
      </w:tr>
      <w:tr w:rsidR="00006028" w:rsidTr="008F3AC4">
        <w:trPr>
          <w:trHeight w:val="291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028" w:rsidRDefault="00006028">
            <w:pPr>
              <w:spacing w:line="29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  <w:r w:rsidR="00FE5F79">
              <w:rPr>
                <w:rFonts w:eastAsia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006028" w:rsidRDefault="00006028" w:rsidP="00BF1677">
            <w:pPr>
              <w:spacing w:line="2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Президентские спортивные игры</w:t>
            </w:r>
          </w:p>
        </w:tc>
        <w:tc>
          <w:tcPr>
            <w:tcW w:w="20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06028" w:rsidRDefault="00006028" w:rsidP="008F3AC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028" w:rsidRDefault="00006028" w:rsidP="008D4AD5">
            <w:pPr>
              <w:spacing w:line="2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</w:t>
            </w:r>
          </w:p>
        </w:tc>
        <w:tc>
          <w:tcPr>
            <w:tcW w:w="30" w:type="dxa"/>
            <w:vAlign w:val="bottom"/>
          </w:tcPr>
          <w:p w:rsidR="00006028" w:rsidRDefault="00006028">
            <w:pPr>
              <w:rPr>
                <w:sz w:val="1"/>
                <w:szCs w:val="1"/>
              </w:rPr>
            </w:pPr>
          </w:p>
        </w:tc>
      </w:tr>
      <w:tr w:rsidR="00006028" w:rsidTr="008F3AC4">
        <w:trPr>
          <w:trHeight w:val="34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028" w:rsidRDefault="00006028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028" w:rsidRDefault="00006028" w:rsidP="00BF167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«Легкая атлетика»</w:t>
            </w:r>
          </w:p>
        </w:tc>
        <w:tc>
          <w:tcPr>
            <w:tcW w:w="2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06028" w:rsidRDefault="008F3AC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Май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028" w:rsidRDefault="00006028" w:rsidP="008D4A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жеребьевке</w:t>
            </w:r>
          </w:p>
        </w:tc>
        <w:tc>
          <w:tcPr>
            <w:tcW w:w="30" w:type="dxa"/>
            <w:vAlign w:val="bottom"/>
          </w:tcPr>
          <w:p w:rsidR="00006028" w:rsidRDefault="00006028">
            <w:pPr>
              <w:rPr>
                <w:sz w:val="1"/>
                <w:szCs w:val="1"/>
              </w:rPr>
            </w:pPr>
          </w:p>
        </w:tc>
      </w:tr>
      <w:tr w:rsidR="00006028" w:rsidTr="008F3AC4">
        <w:trPr>
          <w:trHeight w:val="80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028" w:rsidRDefault="00006028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006028" w:rsidRDefault="0000602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06028" w:rsidRDefault="000060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028" w:rsidRDefault="000060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06028" w:rsidRDefault="00006028">
            <w:pPr>
              <w:rPr>
                <w:sz w:val="1"/>
                <w:szCs w:val="1"/>
              </w:rPr>
            </w:pPr>
          </w:p>
        </w:tc>
      </w:tr>
      <w:tr w:rsidR="00006028" w:rsidTr="008F3AC4">
        <w:trPr>
          <w:trHeight w:val="343"/>
        </w:trPr>
        <w:tc>
          <w:tcPr>
            <w:tcW w:w="5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6028" w:rsidRDefault="00006028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06028" w:rsidRDefault="00006028">
            <w:pPr>
              <w:ind w:left="8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06028" w:rsidRDefault="000060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06028" w:rsidRDefault="00006028">
            <w:pPr>
              <w:jc w:val="center"/>
              <w:rPr>
                <w:rFonts w:eastAsia="Times New Roman"/>
                <w:w w:val="99"/>
                <w:sz w:val="28"/>
                <w:szCs w:val="28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006028" w:rsidRDefault="00006028">
            <w:pPr>
              <w:rPr>
                <w:sz w:val="1"/>
                <w:szCs w:val="1"/>
              </w:rPr>
            </w:pPr>
          </w:p>
        </w:tc>
      </w:tr>
    </w:tbl>
    <w:p w:rsidR="00006028" w:rsidRDefault="00006028">
      <w:pPr>
        <w:spacing w:line="20" w:lineRule="exact"/>
        <w:rPr>
          <w:sz w:val="20"/>
          <w:szCs w:val="20"/>
        </w:rPr>
      </w:pPr>
    </w:p>
    <w:p w:rsidR="00006028" w:rsidRDefault="00006028">
      <w:pPr>
        <w:spacing w:line="20" w:lineRule="exact"/>
        <w:rPr>
          <w:sz w:val="20"/>
          <w:szCs w:val="20"/>
        </w:rPr>
      </w:pPr>
    </w:p>
    <w:p w:rsidR="00006028" w:rsidRDefault="00006028">
      <w:pPr>
        <w:spacing w:line="20" w:lineRule="exact"/>
        <w:rPr>
          <w:sz w:val="20"/>
          <w:szCs w:val="20"/>
        </w:rPr>
      </w:pPr>
    </w:p>
    <w:p w:rsidR="00006028" w:rsidRDefault="00006028">
      <w:pPr>
        <w:spacing w:line="20" w:lineRule="exact"/>
        <w:rPr>
          <w:sz w:val="20"/>
          <w:szCs w:val="20"/>
        </w:rPr>
      </w:pPr>
    </w:p>
    <w:p w:rsidR="00006028" w:rsidRDefault="00FE5F7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page">
              <wp:posOffset>4368800</wp:posOffset>
            </wp:positionH>
            <wp:positionV relativeFrom="page">
              <wp:posOffset>101600</wp:posOffset>
            </wp:positionV>
            <wp:extent cx="1318260" cy="317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-1718310</wp:posOffset>
            </wp:positionV>
            <wp:extent cx="1318260" cy="3175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-1303020</wp:posOffset>
            </wp:positionV>
            <wp:extent cx="1318260" cy="3175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-887730</wp:posOffset>
            </wp:positionV>
            <wp:extent cx="1318260" cy="3175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0016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-472440</wp:posOffset>
            </wp:positionV>
            <wp:extent cx="1318260" cy="3175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1040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-18415</wp:posOffset>
            </wp:positionV>
            <wp:extent cx="1318260" cy="3175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6028" w:rsidRDefault="00006028" w:rsidP="00006028">
      <w:pPr>
        <w:rPr>
          <w:sz w:val="20"/>
          <w:szCs w:val="20"/>
        </w:rPr>
      </w:pPr>
    </w:p>
    <w:p w:rsidR="00203F0E" w:rsidRDefault="00203F0E" w:rsidP="00006028">
      <w:pPr>
        <w:rPr>
          <w:sz w:val="20"/>
          <w:szCs w:val="20"/>
        </w:rPr>
      </w:pPr>
    </w:p>
    <w:p w:rsidR="00006028" w:rsidRPr="00FE5F79" w:rsidRDefault="00006028" w:rsidP="00006028">
      <w:pPr>
        <w:rPr>
          <w:sz w:val="28"/>
          <w:szCs w:val="28"/>
        </w:rPr>
      </w:pPr>
    </w:p>
    <w:p w:rsidR="00006028" w:rsidRPr="00FE5F79" w:rsidRDefault="00006028" w:rsidP="00006028">
      <w:pPr>
        <w:rPr>
          <w:sz w:val="28"/>
          <w:szCs w:val="28"/>
        </w:rPr>
      </w:pPr>
      <w:r w:rsidRPr="00FE5F79">
        <w:rPr>
          <w:sz w:val="28"/>
          <w:szCs w:val="28"/>
        </w:rPr>
        <w:t>Директор школы                 Ерхова С.Н.</w:t>
      </w:r>
    </w:p>
    <w:sectPr w:rsidR="00006028" w:rsidRPr="00FE5F79" w:rsidSect="00203F0E">
      <w:pgSz w:w="11900" w:h="16840"/>
      <w:pgMar w:top="147" w:right="1184" w:bottom="1440" w:left="1440" w:header="0" w:footer="0" w:gutter="0"/>
      <w:cols w:space="720" w:equalWidth="0">
        <w:col w:w="92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03F0E"/>
    <w:rsid w:val="00006028"/>
    <w:rsid w:val="00203F0E"/>
    <w:rsid w:val="002A0D74"/>
    <w:rsid w:val="008F3AC4"/>
    <w:rsid w:val="00923098"/>
    <w:rsid w:val="009A6229"/>
    <w:rsid w:val="00D70FDE"/>
    <w:rsid w:val="00ED6701"/>
    <w:rsid w:val="00FE5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923098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7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SPecialiST</cp:lastModifiedBy>
  <cp:revision>8</cp:revision>
  <dcterms:created xsi:type="dcterms:W3CDTF">2020-10-23T15:56:00Z</dcterms:created>
  <dcterms:modified xsi:type="dcterms:W3CDTF">2022-03-14T17:49:00Z</dcterms:modified>
</cp:coreProperties>
</file>